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68" w:rsidRPr="00443485" w:rsidRDefault="00AE6DBA">
      <w:pPr>
        <w:rPr>
          <w:rFonts w:hint="cs"/>
          <w:sz w:val="24"/>
          <w:szCs w:val="24"/>
          <w:rtl/>
        </w:rPr>
      </w:pPr>
      <w:r w:rsidRPr="00443485">
        <w:rPr>
          <w:rFonts w:hint="cs"/>
          <w:sz w:val="24"/>
          <w:szCs w:val="24"/>
          <w:rtl/>
        </w:rPr>
        <w:t xml:space="preserve">بنام خدا </w:t>
      </w:r>
    </w:p>
    <w:p w:rsidR="00AE6DBA" w:rsidRPr="00443485" w:rsidRDefault="00AE6DBA">
      <w:pPr>
        <w:rPr>
          <w:rFonts w:hint="cs"/>
          <w:sz w:val="24"/>
          <w:szCs w:val="24"/>
          <w:rtl/>
        </w:rPr>
      </w:pPr>
      <w:r w:rsidRPr="00443485">
        <w:rPr>
          <w:rFonts w:hint="cs"/>
          <w:sz w:val="24"/>
          <w:szCs w:val="24"/>
          <w:rtl/>
        </w:rPr>
        <w:t>موضوعات مطرح شده درجلسه هیات رئیسه مورخ 26/9/92</w:t>
      </w:r>
    </w:p>
    <w:p w:rsidR="00AE6DBA" w:rsidRPr="00443485" w:rsidRDefault="00AE6DBA" w:rsidP="00AE6DBA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443485">
        <w:rPr>
          <w:rFonts w:hint="cs"/>
          <w:sz w:val="24"/>
          <w:szCs w:val="24"/>
          <w:rtl/>
        </w:rPr>
        <w:t xml:space="preserve">موافقت درخصوص طراحی مهندس جواد یوسفی برای پروژه خانم ملیحه حاجیان </w:t>
      </w:r>
    </w:p>
    <w:p w:rsidR="00AE6DBA" w:rsidRPr="00443485" w:rsidRDefault="00AE6DBA" w:rsidP="00AE6DBA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443485">
        <w:rPr>
          <w:rFonts w:hint="cs"/>
          <w:sz w:val="24"/>
          <w:szCs w:val="24"/>
          <w:rtl/>
        </w:rPr>
        <w:t xml:space="preserve">موافقت درخصوص درخواست ادامه نظارت مهندس درویشانی برای پروژه خانم ملیحه حاجیان </w:t>
      </w:r>
    </w:p>
    <w:p w:rsidR="00AE6DBA" w:rsidRPr="00443485" w:rsidRDefault="00AE6DBA" w:rsidP="00AE6DBA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443485">
        <w:rPr>
          <w:rFonts w:hint="cs"/>
          <w:sz w:val="24"/>
          <w:szCs w:val="24"/>
          <w:rtl/>
        </w:rPr>
        <w:t xml:space="preserve">موافقت درخصوص درخواست مالک آقای محمد صالحی بابت تعریض اعیان به متراژ 200 متر مربع </w:t>
      </w:r>
    </w:p>
    <w:p w:rsidR="00AE6DBA" w:rsidRPr="00443485" w:rsidRDefault="00AE6DBA" w:rsidP="00AE6DBA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443485">
        <w:rPr>
          <w:rFonts w:hint="cs"/>
          <w:sz w:val="24"/>
          <w:szCs w:val="24"/>
          <w:rtl/>
        </w:rPr>
        <w:t xml:space="preserve">موافقت درخصوص درخواست مالک آقای رحیم فلاحتی بابت افزایش بنای پروژه ایشان به میزان 654 متر </w:t>
      </w:r>
    </w:p>
    <w:p w:rsidR="00383BF0" w:rsidRPr="00443485" w:rsidRDefault="00383BF0" w:rsidP="00AE6DBA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443485">
        <w:rPr>
          <w:rFonts w:hint="cs"/>
          <w:sz w:val="24"/>
          <w:szCs w:val="24"/>
          <w:rtl/>
        </w:rPr>
        <w:t xml:space="preserve">موافقت درخصوص انتقالی مهندس حاجیان زیدی از نکا به ساری </w:t>
      </w:r>
    </w:p>
    <w:p w:rsidR="00443485" w:rsidRPr="00443485" w:rsidRDefault="00383BF0" w:rsidP="00AE6DBA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443485">
        <w:rPr>
          <w:rFonts w:hint="cs"/>
          <w:sz w:val="24"/>
          <w:szCs w:val="24"/>
          <w:rtl/>
        </w:rPr>
        <w:t xml:space="preserve">موافقت درخصوص درخواست خرید متر لیزری </w:t>
      </w:r>
      <w:r w:rsidR="00443485" w:rsidRPr="00443485">
        <w:rPr>
          <w:rFonts w:hint="cs"/>
          <w:sz w:val="24"/>
          <w:szCs w:val="24"/>
          <w:rtl/>
        </w:rPr>
        <w:t xml:space="preserve">برای گروه کنترل مضاعف </w:t>
      </w:r>
    </w:p>
    <w:p w:rsidR="00443485" w:rsidRPr="00443485" w:rsidRDefault="00443485" w:rsidP="00AE6DBA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443485">
        <w:rPr>
          <w:rFonts w:hint="cs"/>
          <w:sz w:val="24"/>
          <w:szCs w:val="24"/>
          <w:rtl/>
        </w:rPr>
        <w:t xml:space="preserve">موافقت درخصوص درخواست مالک  آقای قربان آقاجان زاده مبنی بر اعمال 50 متر خارج از سهمیه هیات رئیسه </w:t>
      </w:r>
    </w:p>
    <w:p w:rsidR="00383BF0" w:rsidRPr="00443485" w:rsidRDefault="00443485" w:rsidP="00AE6DBA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443485">
        <w:rPr>
          <w:rFonts w:hint="cs"/>
          <w:sz w:val="24"/>
          <w:szCs w:val="24"/>
          <w:rtl/>
        </w:rPr>
        <w:t xml:space="preserve">موافقت درخصوص درخواست آقای مهندس غلامرضا نظامزاده جهت انجام نظارت مالک گلدوست  </w:t>
      </w:r>
      <w:r w:rsidR="00383BF0" w:rsidRPr="00443485">
        <w:rPr>
          <w:rFonts w:hint="cs"/>
          <w:sz w:val="24"/>
          <w:szCs w:val="24"/>
          <w:rtl/>
        </w:rPr>
        <w:t xml:space="preserve"> </w:t>
      </w:r>
    </w:p>
    <w:sectPr w:rsidR="00383BF0" w:rsidRPr="00443485" w:rsidSect="000476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10C"/>
    <w:multiLevelType w:val="hybridMultilevel"/>
    <w:tmpl w:val="7774FE94"/>
    <w:lvl w:ilvl="0" w:tplc="D144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E6DBA"/>
    <w:rsid w:val="000476D1"/>
    <w:rsid w:val="00383BF0"/>
    <w:rsid w:val="00443485"/>
    <w:rsid w:val="004B4768"/>
    <w:rsid w:val="00A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2013-12-22T07:51:00Z</dcterms:created>
  <dcterms:modified xsi:type="dcterms:W3CDTF">2013-12-22T08:04:00Z</dcterms:modified>
</cp:coreProperties>
</file>